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10"/>
        <w:tblW w:w="1045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550"/>
        <w:gridCol w:w="4906"/>
      </w:tblGrid>
      <w:tr w:rsidR="008B708F" w:rsidTr="00CC18C7">
        <w:trPr>
          <w:trHeight w:val="1267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8F" w:rsidRDefault="008B708F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1E44E" wp14:editId="09E07269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-56515</wp:posOffset>
                  </wp:positionV>
                  <wp:extent cx="3400425" cy="904169"/>
                  <wp:effectExtent l="0" t="0" r="0" b="0"/>
                  <wp:wrapNone/>
                  <wp:docPr id="5" name="Picture 5" descr="antet_docu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_docu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68" t="-1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09" cy="90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8F" w:rsidRDefault="008B708F" w:rsidP="00CC18C7">
            <w:pPr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0291D31B" wp14:editId="2F5C65B0">
                  <wp:extent cx="2790825" cy="869500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TEST SIGLA NOUA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63" cy="87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08F" w:rsidTr="00CC18C7">
        <w:trPr>
          <w:trHeight w:val="552"/>
        </w:trPr>
        <w:tc>
          <w:tcPr>
            <w:tcW w:w="5550" w:type="dxa"/>
            <w:tcBorders>
              <w:left w:val="nil"/>
              <w:bottom w:val="nil"/>
              <w:right w:val="nil"/>
            </w:tcBorders>
            <w:vAlign w:val="center"/>
          </w:tcPr>
          <w:p w:rsidR="008B708F" w:rsidRPr="009B746C" w:rsidRDefault="008B708F" w:rsidP="00CC18C7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906" w:type="dxa"/>
            <w:tcBorders>
              <w:left w:val="nil"/>
              <w:bottom w:val="nil"/>
              <w:right w:val="nil"/>
            </w:tcBorders>
          </w:tcPr>
          <w:p w:rsidR="008B708F" w:rsidRDefault="008B708F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Bd. Traian nr. </w:t>
            </w:r>
            <w:r>
              <w:rPr>
                <w:b/>
                <w:sz w:val="20"/>
                <w:szCs w:val="20"/>
                <w:lang w:val="it-IT"/>
              </w:rPr>
              <w:t>31</w:t>
            </w:r>
            <w:r w:rsidRPr="00501F66">
              <w:rPr>
                <w:b/>
                <w:sz w:val="20"/>
                <w:szCs w:val="20"/>
                <w:lang w:val="it-IT"/>
              </w:rPr>
              <w:t>, tel/fax 0233/222800</w:t>
            </w:r>
          </w:p>
          <w:p w:rsidR="008B708F" w:rsidRPr="00501F66" w:rsidRDefault="008B708F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</w:t>
            </w:r>
            <w:r w:rsidRPr="00501F66">
              <w:rPr>
                <w:b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colegiulcartianu@gmail.com</w:t>
              </w:r>
            </w:hyperlink>
          </w:p>
          <w:p w:rsidR="008B708F" w:rsidRPr="009B746C" w:rsidRDefault="008B708F" w:rsidP="00CC18C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Adresa web: </w:t>
            </w:r>
            <w:hyperlink r:id="rId8" w:history="1">
              <w:r w:rsidRPr="004610C5">
                <w:rPr>
                  <w:rStyle w:val="Hyperlink"/>
                  <w:b/>
                  <w:sz w:val="20"/>
                  <w:szCs w:val="20"/>
                  <w:lang w:val="it-IT"/>
                </w:rPr>
                <w:t>www.colegiulcartianu.ro</w:t>
              </w:r>
            </w:hyperlink>
          </w:p>
        </w:tc>
      </w:tr>
    </w:tbl>
    <w:p w:rsidR="008B708F" w:rsidRDefault="008B708F" w:rsidP="008B708F">
      <w:pPr>
        <w:spacing w:after="0"/>
        <w:rPr>
          <w:lang w:val="ro-RO"/>
        </w:rPr>
      </w:pPr>
    </w:p>
    <w:p w:rsidR="00A329E9" w:rsidRPr="00971C62" w:rsidRDefault="008B708F" w:rsidP="00A329E9">
      <w:pPr>
        <w:spacing w:after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</w:t>
      </w:r>
      <w:r w:rsidR="00A329E9">
        <w:rPr>
          <w:b/>
          <w:sz w:val="28"/>
          <w:szCs w:val="28"/>
          <w:lang w:val="ro-RO"/>
        </w:rPr>
        <w:t>REZULTATE Clasa a XI-a</w:t>
      </w:r>
    </w:p>
    <w:p w:rsidR="008B708F" w:rsidRPr="00971C62" w:rsidRDefault="008B708F" w:rsidP="008B708F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CONCURSUL JUDEȚEAN DE LIMBA ENGLEZĂ</w:t>
      </w:r>
      <w:r>
        <w:rPr>
          <w:b/>
          <w:sz w:val="28"/>
          <w:szCs w:val="28"/>
          <w:lang w:val="ro-RO"/>
        </w:rPr>
        <w:t xml:space="preserve"> „TECHNO-VOC”</w:t>
      </w:r>
    </w:p>
    <w:p w:rsidR="008B708F" w:rsidRDefault="008B708F" w:rsidP="008B708F">
      <w:pPr>
        <w:spacing w:after="0"/>
        <w:jc w:val="center"/>
        <w:rPr>
          <w:b/>
          <w:sz w:val="28"/>
          <w:szCs w:val="28"/>
          <w:lang w:val="ro-RO"/>
        </w:rPr>
      </w:pPr>
      <w:r w:rsidRPr="00971C62">
        <w:rPr>
          <w:b/>
          <w:sz w:val="28"/>
          <w:szCs w:val="28"/>
          <w:lang w:val="ro-RO"/>
        </w:rPr>
        <w:t>20 mai 2017</w:t>
      </w:r>
    </w:p>
    <w:p w:rsidR="008B708F" w:rsidRDefault="008B708F" w:rsidP="008B708F">
      <w:pPr>
        <w:spacing w:after="0"/>
        <w:jc w:val="both"/>
        <w:rPr>
          <w:szCs w:val="24"/>
          <w:lang w:val="ro-RO"/>
        </w:rPr>
      </w:pPr>
    </w:p>
    <w:p w:rsidR="008B708F" w:rsidRDefault="008B708F" w:rsidP="008B708F">
      <w:pPr>
        <w:spacing w:after="0"/>
        <w:jc w:val="both"/>
        <w:rPr>
          <w:szCs w:val="24"/>
          <w:lang w:val="ro-RO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962"/>
        <w:gridCol w:w="992"/>
        <w:gridCol w:w="1417"/>
      </w:tblGrid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Nr.</w:t>
            </w:r>
          </w:p>
          <w:p w:rsidR="008B708F" w:rsidRPr="00C6239B" w:rsidRDefault="008B708F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Crt</w:t>
            </w:r>
            <w:r>
              <w:rPr>
                <w:b/>
                <w:szCs w:val="24"/>
                <w:lang w:val="ro-RO"/>
              </w:rPr>
              <w:t>.</w:t>
            </w:r>
          </w:p>
        </w:tc>
        <w:tc>
          <w:tcPr>
            <w:tcW w:w="2409" w:type="dxa"/>
          </w:tcPr>
          <w:p w:rsidR="008B708F" w:rsidRPr="00C6239B" w:rsidRDefault="008B708F" w:rsidP="00CC18C7">
            <w:pPr>
              <w:jc w:val="center"/>
              <w:rPr>
                <w:b/>
                <w:szCs w:val="24"/>
                <w:lang w:val="ro-RO"/>
              </w:rPr>
            </w:pPr>
            <w:r w:rsidRPr="00C6239B">
              <w:rPr>
                <w:b/>
                <w:szCs w:val="24"/>
                <w:lang w:val="ro-RO"/>
              </w:rPr>
              <w:t>Nume și prenume</w:t>
            </w:r>
            <w:r>
              <w:rPr>
                <w:b/>
                <w:szCs w:val="24"/>
                <w:lang w:val="ro-RO"/>
              </w:rPr>
              <w:t xml:space="preserve"> </w:t>
            </w:r>
            <w:r w:rsidR="00E14949">
              <w:rPr>
                <w:b/>
                <w:szCs w:val="24"/>
                <w:lang w:val="ro-RO"/>
              </w:rPr>
              <w:t>elev</w:t>
            </w:r>
            <w:bookmarkStart w:id="0" w:name="_GoBack"/>
            <w:bookmarkEnd w:id="0"/>
          </w:p>
        </w:tc>
        <w:tc>
          <w:tcPr>
            <w:tcW w:w="4962" w:type="dxa"/>
          </w:tcPr>
          <w:p w:rsidR="008B708F" w:rsidRPr="00C6239B" w:rsidRDefault="008B708F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Liceul/Colegiul</w:t>
            </w:r>
          </w:p>
        </w:tc>
        <w:tc>
          <w:tcPr>
            <w:tcW w:w="992" w:type="dxa"/>
          </w:tcPr>
          <w:p w:rsidR="008B708F" w:rsidRPr="00C6239B" w:rsidRDefault="00BF4971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Nota </w:t>
            </w:r>
          </w:p>
        </w:tc>
        <w:tc>
          <w:tcPr>
            <w:tcW w:w="1417" w:type="dxa"/>
          </w:tcPr>
          <w:p w:rsidR="00BF4971" w:rsidRDefault="00BF4971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Premiul/</w:t>
            </w:r>
          </w:p>
          <w:p w:rsidR="008B708F" w:rsidRPr="00C6239B" w:rsidRDefault="00BF4971" w:rsidP="00CC18C7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Mențiunea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1.</w:t>
            </w:r>
          </w:p>
        </w:tc>
        <w:tc>
          <w:tcPr>
            <w:tcW w:w="2409" w:type="dxa"/>
          </w:tcPr>
          <w:p w:rsidR="008B708F" w:rsidRDefault="00025F83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Bolum</w:t>
            </w:r>
            <w:r w:rsidR="00CF1026">
              <w:rPr>
                <w:szCs w:val="24"/>
                <w:lang w:val="ro-RO"/>
              </w:rPr>
              <w:t xml:space="preserve"> Bianca-Maria</w:t>
            </w:r>
          </w:p>
          <w:p w:rsidR="00815001" w:rsidRDefault="00815001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173608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9.70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2.</w:t>
            </w:r>
          </w:p>
        </w:tc>
        <w:tc>
          <w:tcPr>
            <w:tcW w:w="2409" w:type="dxa"/>
          </w:tcPr>
          <w:p w:rsidR="008B708F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Oprea Andreea</w:t>
            </w:r>
          </w:p>
          <w:p w:rsidR="00815001" w:rsidRDefault="00815001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9.50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3.</w:t>
            </w:r>
          </w:p>
        </w:tc>
        <w:tc>
          <w:tcPr>
            <w:tcW w:w="2409" w:type="dxa"/>
          </w:tcPr>
          <w:p w:rsidR="008B708F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Ivan Alexandra</w:t>
            </w:r>
          </w:p>
          <w:p w:rsidR="00815001" w:rsidRDefault="00815001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D8664C" w:rsidRDefault="00CF1026" w:rsidP="002B5064">
            <w:pPr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>Liceul de arte „Victor Brauner”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9.30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Premiul III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4.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Țîțu Iulian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CF10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8.60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</w:t>
            </w:r>
          </w:p>
        </w:tc>
        <w:tc>
          <w:tcPr>
            <w:tcW w:w="2409" w:type="dxa"/>
          </w:tcPr>
          <w:p w:rsidR="008B708F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Marcu Alexandru</w:t>
            </w:r>
          </w:p>
          <w:p w:rsidR="00815001" w:rsidRDefault="00815001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CF10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</w:rPr>
              <w:t>Colegiul Tehnic Danubiana Roman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8.60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Mențiune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Ungureanu Andreea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CF10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8.40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Mențiune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</w:t>
            </w:r>
          </w:p>
        </w:tc>
        <w:tc>
          <w:tcPr>
            <w:tcW w:w="2409" w:type="dxa"/>
          </w:tcPr>
          <w:p w:rsidR="00CF1026" w:rsidRDefault="00CF10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Barzaghideanu Ion</w:t>
            </w:r>
          </w:p>
          <w:p w:rsidR="008B708F" w:rsidRDefault="008B708F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D8664C" w:rsidRDefault="00CF1026" w:rsidP="002B5064">
            <w:pPr>
              <w:rPr>
                <w:szCs w:val="24"/>
              </w:rPr>
            </w:pPr>
            <w:r>
              <w:rPr>
                <w:szCs w:val="24"/>
                <w:lang w:val="ro-RO"/>
              </w:rPr>
              <w:t>Seminarul Teologic Liceal Ortodox „Veniamin Costachi” Vânători, Neamț</w:t>
            </w:r>
            <w:r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8.00</w:t>
            </w:r>
          </w:p>
        </w:tc>
        <w:tc>
          <w:tcPr>
            <w:tcW w:w="1417" w:type="dxa"/>
          </w:tcPr>
          <w:p w:rsidR="008B708F" w:rsidRDefault="00BF4971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Mențiune </w:t>
            </w: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8.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Savin Alexandru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CF1026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</w:rPr>
              <w:t>Se</w:t>
            </w:r>
            <w:r>
              <w:rPr>
                <w:szCs w:val="24"/>
                <w:lang w:val="ro-RO"/>
              </w:rPr>
              <w:t>minarul Teologic Liceal „Sfinții Împărați Constantin și Elena”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7.20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9.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Simion Bogdan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D8664C" w:rsidRDefault="00CF1026" w:rsidP="002B50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</w:t>
            </w:r>
            <w:r>
              <w:rPr>
                <w:szCs w:val="24"/>
                <w:lang w:val="ro-RO"/>
              </w:rPr>
              <w:t>minarul Teologic Liceal „Sfinții Împărați Constantin și Elena”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6.70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10.</w:t>
            </w:r>
          </w:p>
        </w:tc>
        <w:tc>
          <w:tcPr>
            <w:tcW w:w="2409" w:type="dxa"/>
          </w:tcPr>
          <w:p w:rsidR="008B708F" w:rsidRDefault="00CF1026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Cristea Andrei</w:t>
            </w:r>
          </w:p>
        </w:tc>
        <w:tc>
          <w:tcPr>
            <w:tcW w:w="4962" w:type="dxa"/>
          </w:tcPr>
          <w:p w:rsidR="008B708F" w:rsidRDefault="00025F83" w:rsidP="00025F83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Seminarul </w:t>
            </w:r>
            <w:r w:rsidR="00CF1026">
              <w:rPr>
                <w:szCs w:val="24"/>
                <w:lang w:val="ro-RO"/>
              </w:rPr>
              <w:t>Teologic</w:t>
            </w:r>
            <w:r>
              <w:rPr>
                <w:szCs w:val="24"/>
                <w:lang w:val="ro-RO"/>
              </w:rPr>
              <w:t xml:space="preserve"> Liceal</w:t>
            </w:r>
            <w:r w:rsidR="00CF1026">
              <w:rPr>
                <w:szCs w:val="24"/>
                <w:lang w:val="ro-RO"/>
              </w:rPr>
              <w:t xml:space="preserve"> </w:t>
            </w:r>
            <w:r w:rsidR="00CF1026">
              <w:rPr>
                <w:szCs w:val="24"/>
              </w:rPr>
              <w:t>“Episcop Melchisedec” Roman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6.70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11.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Mihai Antonio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D8664C" w:rsidRDefault="00CF1026" w:rsidP="002B50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</w:t>
            </w:r>
            <w:r>
              <w:rPr>
                <w:szCs w:val="24"/>
                <w:lang w:val="ro-RO"/>
              </w:rPr>
              <w:t>minarul Teologic Liceal „Sfinții Împărați Constantin și Elena”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6.10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12.</w:t>
            </w:r>
          </w:p>
        </w:tc>
        <w:tc>
          <w:tcPr>
            <w:tcW w:w="2409" w:type="dxa"/>
          </w:tcPr>
          <w:p w:rsidR="00CF1026" w:rsidRDefault="00CF1026" w:rsidP="00CF1026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Cozma Andrada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Pr="00D8664C" w:rsidRDefault="002B5064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6.00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13.</w:t>
            </w:r>
          </w:p>
        </w:tc>
        <w:tc>
          <w:tcPr>
            <w:tcW w:w="2409" w:type="dxa"/>
          </w:tcPr>
          <w:p w:rsidR="008B708F" w:rsidRDefault="002B5064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Anton Marian</w:t>
            </w:r>
          </w:p>
          <w:p w:rsidR="00815001" w:rsidRDefault="00815001" w:rsidP="002B5064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2B5064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</w:rPr>
              <w:t>Colegiul Tehnic Danubiana Roman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5.00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14.</w:t>
            </w:r>
          </w:p>
        </w:tc>
        <w:tc>
          <w:tcPr>
            <w:tcW w:w="2409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Pardos Tudor</w:t>
            </w:r>
          </w:p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5.00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  <w:tr w:rsidR="008B708F" w:rsidTr="00BF4971">
        <w:tc>
          <w:tcPr>
            <w:tcW w:w="710" w:type="dxa"/>
          </w:tcPr>
          <w:p w:rsidR="008B708F" w:rsidRDefault="008B708F" w:rsidP="00CC18C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15.</w:t>
            </w:r>
          </w:p>
        </w:tc>
        <w:tc>
          <w:tcPr>
            <w:tcW w:w="2409" w:type="dxa"/>
          </w:tcPr>
          <w:p w:rsidR="002B5064" w:rsidRDefault="002B5064" w:rsidP="002B5064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Jitaru Ștefan</w:t>
            </w:r>
          </w:p>
          <w:p w:rsidR="008B708F" w:rsidRDefault="008B708F" w:rsidP="00CF1026">
            <w:pPr>
              <w:jc w:val="both"/>
              <w:rPr>
                <w:szCs w:val="24"/>
                <w:lang w:val="ro-RO"/>
              </w:rPr>
            </w:pPr>
          </w:p>
        </w:tc>
        <w:tc>
          <w:tcPr>
            <w:tcW w:w="4962" w:type="dxa"/>
          </w:tcPr>
          <w:p w:rsidR="008B708F" w:rsidRDefault="002B5064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Colegiul Tehnic </w:t>
            </w:r>
            <w:r>
              <w:rPr>
                <w:szCs w:val="24"/>
              </w:rPr>
              <w:t>“Gheorghe Cartianu” Piatra-Neamț</w:t>
            </w:r>
          </w:p>
        </w:tc>
        <w:tc>
          <w:tcPr>
            <w:tcW w:w="992" w:type="dxa"/>
          </w:tcPr>
          <w:p w:rsidR="008B708F" w:rsidRDefault="00025F83" w:rsidP="00CC18C7">
            <w:pPr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5.00</w:t>
            </w:r>
          </w:p>
        </w:tc>
        <w:tc>
          <w:tcPr>
            <w:tcW w:w="1417" w:type="dxa"/>
          </w:tcPr>
          <w:p w:rsidR="008B708F" w:rsidRDefault="008B708F" w:rsidP="00CC18C7">
            <w:pPr>
              <w:jc w:val="both"/>
              <w:rPr>
                <w:szCs w:val="24"/>
                <w:lang w:val="ro-RO"/>
              </w:rPr>
            </w:pPr>
          </w:p>
        </w:tc>
      </w:tr>
    </w:tbl>
    <w:p w:rsidR="0042015A" w:rsidRDefault="0042015A" w:rsidP="00F32CD7"/>
    <w:sectPr w:rsidR="00420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F7"/>
    <w:rsid w:val="00017A41"/>
    <w:rsid w:val="00025F83"/>
    <w:rsid w:val="000829D3"/>
    <w:rsid w:val="00085814"/>
    <w:rsid w:val="00096F5E"/>
    <w:rsid w:val="000C261C"/>
    <w:rsid w:val="000E3F44"/>
    <w:rsid w:val="001204DD"/>
    <w:rsid w:val="00142D24"/>
    <w:rsid w:val="00151BC7"/>
    <w:rsid w:val="001C3DC2"/>
    <w:rsid w:val="001D6311"/>
    <w:rsid w:val="0029261A"/>
    <w:rsid w:val="00293DFF"/>
    <w:rsid w:val="002A5BDA"/>
    <w:rsid w:val="002B28CB"/>
    <w:rsid w:val="002B5064"/>
    <w:rsid w:val="002C4366"/>
    <w:rsid w:val="002C6CBB"/>
    <w:rsid w:val="002E29A0"/>
    <w:rsid w:val="00331CA4"/>
    <w:rsid w:val="0035674D"/>
    <w:rsid w:val="003A3F46"/>
    <w:rsid w:val="003B75A4"/>
    <w:rsid w:val="003D491B"/>
    <w:rsid w:val="003E5581"/>
    <w:rsid w:val="0042015A"/>
    <w:rsid w:val="004277DC"/>
    <w:rsid w:val="00450149"/>
    <w:rsid w:val="00453A73"/>
    <w:rsid w:val="00465DED"/>
    <w:rsid w:val="004704D0"/>
    <w:rsid w:val="004A3AC9"/>
    <w:rsid w:val="004B0425"/>
    <w:rsid w:val="004B14F5"/>
    <w:rsid w:val="005251A4"/>
    <w:rsid w:val="00525851"/>
    <w:rsid w:val="005273BA"/>
    <w:rsid w:val="00571B5B"/>
    <w:rsid w:val="005F6F2E"/>
    <w:rsid w:val="00613819"/>
    <w:rsid w:val="00637FA7"/>
    <w:rsid w:val="0068773F"/>
    <w:rsid w:val="00690458"/>
    <w:rsid w:val="006E6EDC"/>
    <w:rsid w:val="00705131"/>
    <w:rsid w:val="007218A1"/>
    <w:rsid w:val="00736EEA"/>
    <w:rsid w:val="007531CD"/>
    <w:rsid w:val="00756C1A"/>
    <w:rsid w:val="0075734F"/>
    <w:rsid w:val="00775064"/>
    <w:rsid w:val="007D0D90"/>
    <w:rsid w:val="007E426F"/>
    <w:rsid w:val="007E516A"/>
    <w:rsid w:val="00815001"/>
    <w:rsid w:val="008431F4"/>
    <w:rsid w:val="00883DBB"/>
    <w:rsid w:val="008B708F"/>
    <w:rsid w:val="008D0E3C"/>
    <w:rsid w:val="009127A0"/>
    <w:rsid w:val="00926681"/>
    <w:rsid w:val="00955E53"/>
    <w:rsid w:val="0096333F"/>
    <w:rsid w:val="0096563D"/>
    <w:rsid w:val="009729F0"/>
    <w:rsid w:val="00981170"/>
    <w:rsid w:val="0098345C"/>
    <w:rsid w:val="0099551C"/>
    <w:rsid w:val="009A6F02"/>
    <w:rsid w:val="00A27139"/>
    <w:rsid w:val="00A314EF"/>
    <w:rsid w:val="00A329E9"/>
    <w:rsid w:val="00A33C21"/>
    <w:rsid w:val="00A835D5"/>
    <w:rsid w:val="00AA7D07"/>
    <w:rsid w:val="00AC74DA"/>
    <w:rsid w:val="00AE0516"/>
    <w:rsid w:val="00AE3872"/>
    <w:rsid w:val="00B220AA"/>
    <w:rsid w:val="00B45518"/>
    <w:rsid w:val="00B45BEB"/>
    <w:rsid w:val="00B571F7"/>
    <w:rsid w:val="00BA0DDD"/>
    <w:rsid w:val="00BB126D"/>
    <w:rsid w:val="00BE1952"/>
    <w:rsid w:val="00BF4971"/>
    <w:rsid w:val="00C01288"/>
    <w:rsid w:val="00C90508"/>
    <w:rsid w:val="00CB3890"/>
    <w:rsid w:val="00CD7F49"/>
    <w:rsid w:val="00CF1026"/>
    <w:rsid w:val="00D367C6"/>
    <w:rsid w:val="00D65042"/>
    <w:rsid w:val="00D741EE"/>
    <w:rsid w:val="00DB7573"/>
    <w:rsid w:val="00DD75BF"/>
    <w:rsid w:val="00E000CF"/>
    <w:rsid w:val="00E051E6"/>
    <w:rsid w:val="00E14949"/>
    <w:rsid w:val="00E33095"/>
    <w:rsid w:val="00E53221"/>
    <w:rsid w:val="00E56272"/>
    <w:rsid w:val="00E63EFB"/>
    <w:rsid w:val="00E665B0"/>
    <w:rsid w:val="00E81D62"/>
    <w:rsid w:val="00E95386"/>
    <w:rsid w:val="00EB0F57"/>
    <w:rsid w:val="00EB18F7"/>
    <w:rsid w:val="00EE4D39"/>
    <w:rsid w:val="00F1512F"/>
    <w:rsid w:val="00F17333"/>
    <w:rsid w:val="00F32CD7"/>
    <w:rsid w:val="00F50DA3"/>
    <w:rsid w:val="00FA724D"/>
    <w:rsid w:val="00FA7589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8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8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7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8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8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7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ulcartian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egiulcartian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2017-05-19T08:54:00Z</dcterms:created>
  <dcterms:modified xsi:type="dcterms:W3CDTF">2017-05-27T06:50:00Z</dcterms:modified>
</cp:coreProperties>
</file>